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1760" w14:textId="77777777" w:rsidR="00950092" w:rsidRPr="000666A0" w:rsidRDefault="00950092" w:rsidP="00275C3B">
      <w:pPr>
        <w:rPr>
          <w:sz w:val="8"/>
          <w:szCs w:val="16"/>
        </w:rPr>
      </w:pPr>
    </w:p>
    <w:p w14:paraId="19E8777F" w14:textId="77777777" w:rsidR="008F4C40" w:rsidRPr="000666A0" w:rsidRDefault="008F4C40" w:rsidP="008F4C40">
      <w:pPr>
        <w:jc w:val="center"/>
        <w:rPr>
          <w:b/>
          <w:spacing w:val="50"/>
          <w:sz w:val="28"/>
          <w:szCs w:val="28"/>
        </w:rPr>
      </w:pPr>
      <w:r w:rsidRPr="000666A0">
        <w:rPr>
          <w:b/>
          <w:spacing w:val="50"/>
          <w:sz w:val="28"/>
          <w:szCs w:val="28"/>
        </w:rPr>
        <w:t>JELENTKEZÉSI LAP</w:t>
      </w:r>
    </w:p>
    <w:p w14:paraId="063D10C4" w14:textId="77777777" w:rsidR="002C51A7" w:rsidRPr="000666A0" w:rsidRDefault="002C51A7" w:rsidP="008F4C40">
      <w:pPr>
        <w:spacing w:line="276" w:lineRule="auto"/>
        <w:jc w:val="center"/>
        <w:rPr>
          <w:b/>
          <w:sz w:val="10"/>
          <w:szCs w:val="28"/>
        </w:rPr>
      </w:pPr>
    </w:p>
    <w:p w14:paraId="6FB8E992" w14:textId="77777777" w:rsidR="008F4C40" w:rsidRPr="000666A0" w:rsidRDefault="008F4C40" w:rsidP="008F4C40">
      <w:pPr>
        <w:spacing w:line="276" w:lineRule="auto"/>
        <w:jc w:val="center"/>
        <w:rPr>
          <w:b/>
          <w:sz w:val="24"/>
          <w:szCs w:val="24"/>
        </w:rPr>
      </w:pPr>
      <w:r w:rsidRPr="000666A0">
        <w:rPr>
          <w:b/>
          <w:sz w:val="24"/>
          <w:szCs w:val="24"/>
        </w:rPr>
        <w:t xml:space="preserve">REGISZTRÁLT MÉRLEGKÉPES KÖNYVELŐK </w:t>
      </w:r>
    </w:p>
    <w:p w14:paraId="23E572FD" w14:textId="369AF330" w:rsidR="008F4C40" w:rsidRPr="000666A0" w:rsidRDefault="00046590" w:rsidP="008F4C40">
      <w:pPr>
        <w:spacing w:line="276" w:lineRule="auto"/>
        <w:jc w:val="center"/>
        <w:rPr>
          <w:b/>
          <w:sz w:val="24"/>
          <w:szCs w:val="24"/>
        </w:rPr>
      </w:pPr>
      <w:r w:rsidRPr="000666A0">
        <w:rPr>
          <w:b/>
          <w:sz w:val="24"/>
          <w:szCs w:val="24"/>
        </w:rPr>
        <w:t>20</w:t>
      </w:r>
      <w:r w:rsidR="0048650B" w:rsidRPr="000666A0">
        <w:rPr>
          <w:b/>
          <w:sz w:val="24"/>
          <w:szCs w:val="24"/>
        </w:rPr>
        <w:t>2</w:t>
      </w:r>
      <w:r w:rsidR="006E716C">
        <w:rPr>
          <w:b/>
          <w:sz w:val="24"/>
          <w:szCs w:val="24"/>
        </w:rPr>
        <w:t>4</w:t>
      </w:r>
      <w:r w:rsidR="008F4C40" w:rsidRPr="000666A0">
        <w:rPr>
          <w:b/>
          <w:sz w:val="24"/>
          <w:szCs w:val="24"/>
        </w:rPr>
        <w:t>. ÉVI KÖTELEZŐ TOVÁBBKÉPZÉSÉRE</w:t>
      </w:r>
    </w:p>
    <w:p w14:paraId="34790B95" w14:textId="77777777" w:rsidR="008F4C40" w:rsidRPr="000666A0" w:rsidRDefault="008F4C40" w:rsidP="008F4C40">
      <w:pPr>
        <w:rPr>
          <w:sz w:val="8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22"/>
      </w:tblGrid>
      <w:tr w:rsidR="008F4C40" w:rsidRPr="000666A0" w14:paraId="74939A7B" w14:textId="77777777" w:rsidTr="00E87AA8">
        <w:trPr>
          <w:trHeight w:val="361"/>
        </w:trPr>
        <w:tc>
          <w:tcPr>
            <w:tcW w:w="9639" w:type="dxa"/>
            <w:gridSpan w:val="2"/>
            <w:vAlign w:val="center"/>
          </w:tcPr>
          <w:p w14:paraId="22BE2B66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Név:</w:t>
            </w:r>
          </w:p>
        </w:tc>
      </w:tr>
      <w:tr w:rsidR="008F4C40" w:rsidRPr="000666A0" w14:paraId="517D226B" w14:textId="77777777" w:rsidTr="00E87AA8">
        <w:trPr>
          <w:trHeight w:val="409"/>
        </w:trPr>
        <w:tc>
          <w:tcPr>
            <w:tcW w:w="4817" w:type="dxa"/>
            <w:vAlign w:val="center"/>
          </w:tcPr>
          <w:p w14:paraId="5D9A43E3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Születési név:</w:t>
            </w:r>
          </w:p>
        </w:tc>
        <w:tc>
          <w:tcPr>
            <w:tcW w:w="4822" w:type="dxa"/>
            <w:vAlign w:val="center"/>
          </w:tcPr>
          <w:p w14:paraId="022B4831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Anyja neve:</w:t>
            </w:r>
          </w:p>
        </w:tc>
      </w:tr>
      <w:tr w:rsidR="008F4C40" w:rsidRPr="000666A0" w14:paraId="79134038" w14:textId="77777777" w:rsidTr="00E87AA8">
        <w:trPr>
          <w:trHeight w:val="429"/>
        </w:trPr>
        <w:tc>
          <w:tcPr>
            <w:tcW w:w="9639" w:type="dxa"/>
            <w:gridSpan w:val="2"/>
            <w:vAlign w:val="center"/>
          </w:tcPr>
          <w:p w14:paraId="489E3991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 xml:space="preserve">Születési </w:t>
            </w:r>
            <w:proofErr w:type="gramStart"/>
            <w:r w:rsidRPr="000666A0">
              <w:rPr>
                <w:sz w:val="22"/>
              </w:rPr>
              <w:t xml:space="preserve">hely:   </w:t>
            </w:r>
            <w:proofErr w:type="gramEnd"/>
            <w:r w:rsidRPr="000666A0">
              <w:rPr>
                <w:sz w:val="22"/>
              </w:rPr>
              <w:t xml:space="preserve">                                                      idő:               év           </w:t>
            </w:r>
            <w:r w:rsidR="00E52855" w:rsidRPr="000666A0">
              <w:rPr>
                <w:sz w:val="22"/>
              </w:rPr>
              <w:t xml:space="preserve">       </w:t>
            </w:r>
            <w:r w:rsidRPr="000666A0">
              <w:rPr>
                <w:sz w:val="22"/>
              </w:rPr>
              <w:t xml:space="preserve">      hónap           nap</w:t>
            </w:r>
          </w:p>
        </w:tc>
      </w:tr>
      <w:tr w:rsidR="008F4C40" w:rsidRPr="000666A0" w14:paraId="26A06F39" w14:textId="77777777" w:rsidTr="00E87AA8">
        <w:trPr>
          <w:trHeight w:val="407"/>
        </w:trPr>
        <w:tc>
          <w:tcPr>
            <w:tcW w:w="9639" w:type="dxa"/>
            <w:gridSpan w:val="2"/>
            <w:vAlign w:val="center"/>
          </w:tcPr>
          <w:p w14:paraId="7293AEA9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Lakcím:</w:t>
            </w:r>
          </w:p>
        </w:tc>
      </w:tr>
      <w:tr w:rsidR="008F4C40" w:rsidRPr="000666A0" w14:paraId="34CED15C" w14:textId="77777777" w:rsidTr="00E87AA8">
        <w:trPr>
          <w:trHeight w:val="427"/>
        </w:trPr>
        <w:tc>
          <w:tcPr>
            <w:tcW w:w="9639" w:type="dxa"/>
            <w:gridSpan w:val="2"/>
            <w:vAlign w:val="center"/>
          </w:tcPr>
          <w:p w14:paraId="73D7B1D9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Értesítési cím:</w:t>
            </w:r>
          </w:p>
        </w:tc>
      </w:tr>
      <w:tr w:rsidR="008F4C40" w:rsidRPr="000666A0" w14:paraId="3A975FE2" w14:textId="77777777" w:rsidTr="00E87AA8">
        <w:trPr>
          <w:trHeight w:val="405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7D429640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Telefon/mobil: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14:paraId="7E8B21AA" w14:textId="77777777" w:rsidR="008F4C40" w:rsidRPr="000666A0" w:rsidRDefault="008F4C40" w:rsidP="00FB5963">
            <w:pPr>
              <w:rPr>
                <w:sz w:val="22"/>
              </w:rPr>
            </w:pPr>
            <w:r w:rsidRPr="000666A0">
              <w:rPr>
                <w:sz w:val="22"/>
              </w:rPr>
              <w:t>e-mail:</w:t>
            </w:r>
          </w:p>
        </w:tc>
      </w:tr>
      <w:tr w:rsidR="008F4C40" w:rsidRPr="000666A0" w14:paraId="0C6A0B92" w14:textId="77777777" w:rsidTr="00E52855">
        <w:trPr>
          <w:trHeight w:val="510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14:paraId="5C4634F2" w14:textId="77777777" w:rsidR="008F4C40" w:rsidRPr="000666A0" w:rsidRDefault="008F4C40" w:rsidP="000666A0">
            <w:pPr>
              <w:ind w:right="-69"/>
              <w:rPr>
                <w:b/>
                <w:sz w:val="22"/>
              </w:rPr>
            </w:pPr>
            <w:r w:rsidRPr="000666A0">
              <w:rPr>
                <w:sz w:val="22"/>
              </w:rPr>
              <w:t>Számlázási adatok:</w:t>
            </w:r>
            <w:r w:rsidR="00E52855" w:rsidRPr="000666A0">
              <w:rPr>
                <w:sz w:val="22"/>
              </w:rPr>
              <w:t xml:space="preserve"> </w:t>
            </w:r>
          </w:p>
        </w:tc>
      </w:tr>
      <w:tr w:rsidR="00E52855" w:rsidRPr="000666A0" w14:paraId="5A629A16" w14:textId="77777777" w:rsidTr="00E52855">
        <w:trPr>
          <w:trHeight w:val="51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4AA9D8" w14:textId="77777777" w:rsidR="00E52855" w:rsidRPr="000666A0" w:rsidRDefault="00E52855" w:rsidP="00FB5963">
            <w:pPr>
              <w:rPr>
                <w:sz w:val="22"/>
              </w:rPr>
            </w:pPr>
          </w:p>
        </w:tc>
      </w:tr>
      <w:tr w:rsidR="005562B1" w:rsidRPr="000666A0" w14:paraId="2E93E960" w14:textId="77777777" w:rsidTr="00E52855">
        <w:trPr>
          <w:trHeight w:val="51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BE16EF" w14:textId="77777777" w:rsidR="005562B1" w:rsidRPr="000666A0" w:rsidRDefault="005562B1" w:rsidP="005562B1">
            <w:pPr>
              <w:ind w:left="1985" w:hanging="1985"/>
              <w:rPr>
                <w:sz w:val="22"/>
              </w:rPr>
            </w:pPr>
            <w:r w:rsidRPr="000666A0">
              <w:rPr>
                <w:sz w:val="22"/>
              </w:rPr>
              <w:t xml:space="preserve">Iskolai </w:t>
            </w:r>
            <w:proofErr w:type="gramStart"/>
            <w:r w:rsidRPr="000666A0">
              <w:rPr>
                <w:sz w:val="22"/>
              </w:rPr>
              <w:t xml:space="preserve">végzettsége: </w:t>
            </w:r>
            <w:r w:rsidR="00C533EF" w:rsidRPr="000666A0">
              <w:rPr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egyetem</w:t>
            </w:r>
            <w:proofErr w:type="gramEnd"/>
            <w:r w:rsidRPr="000666A0">
              <w:rPr>
                <w:b/>
                <w:sz w:val="22"/>
              </w:rPr>
              <w:t xml:space="preserve">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főiskola,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 xml:space="preserve"> gimnázium,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 xml:space="preserve"> középiskola,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szakirányú felsőfokú végzettség</w:t>
            </w:r>
          </w:p>
          <w:p w14:paraId="7E829999" w14:textId="77777777" w:rsidR="005562B1" w:rsidRPr="003E13A6" w:rsidRDefault="005562B1" w:rsidP="00FB5963">
            <w:pPr>
              <w:rPr>
                <w:sz w:val="18"/>
                <w:szCs w:val="18"/>
              </w:rPr>
            </w:pPr>
          </w:p>
          <w:p w14:paraId="734B8D6C" w14:textId="77777777" w:rsidR="005562B1" w:rsidRPr="000666A0" w:rsidRDefault="005562B1" w:rsidP="005562B1">
            <w:pPr>
              <w:ind w:left="1985" w:hanging="1985"/>
              <w:rPr>
                <w:sz w:val="22"/>
              </w:rPr>
            </w:pPr>
            <w:r w:rsidRPr="000666A0">
              <w:rPr>
                <w:sz w:val="22"/>
              </w:rPr>
              <w:t xml:space="preserve">Munkahelyi </w:t>
            </w:r>
            <w:proofErr w:type="gramStart"/>
            <w:r w:rsidRPr="000666A0">
              <w:rPr>
                <w:sz w:val="22"/>
              </w:rPr>
              <w:t xml:space="preserve">státusz: </w:t>
            </w:r>
            <w:r w:rsidR="00C533EF" w:rsidRPr="000666A0">
              <w:rPr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alkalmazott</w:t>
            </w:r>
            <w:proofErr w:type="gramEnd"/>
            <w:r w:rsidRPr="000666A0">
              <w:rPr>
                <w:b/>
                <w:sz w:val="22"/>
              </w:rPr>
              <w:t xml:space="preserve">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 xml:space="preserve">egyéni v. társas vállalkozó,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 xml:space="preserve">gyeden/ gyesen/ gyeten lévő, nyugdíjas,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egyéb inaktív</w:t>
            </w:r>
          </w:p>
          <w:p w14:paraId="347D5867" w14:textId="77777777" w:rsidR="005562B1" w:rsidRPr="003E13A6" w:rsidRDefault="005562B1" w:rsidP="00FB5963">
            <w:pPr>
              <w:rPr>
                <w:sz w:val="18"/>
                <w:szCs w:val="18"/>
              </w:rPr>
            </w:pPr>
          </w:p>
          <w:p w14:paraId="47B53E1C" w14:textId="77777777" w:rsidR="005562B1" w:rsidRPr="000666A0" w:rsidRDefault="005562B1" w:rsidP="00FB5963">
            <w:pPr>
              <w:rPr>
                <w:sz w:val="22"/>
              </w:rPr>
            </w:pPr>
            <w:proofErr w:type="gramStart"/>
            <w:r w:rsidRPr="000666A0">
              <w:rPr>
                <w:sz w:val="22"/>
              </w:rPr>
              <w:t xml:space="preserve">Költségviselő: </w:t>
            </w:r>
            <w:r w:rsidR="00C533EF" w:rsidRPr="000666A0">
              <w:rPr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magánszemély</w:t>
            </w:r>
            <w:proofErr w:type="gramEnd"/>
            <w:r w:rsidRPr="000666A0">
              <w:rPr>
                <w:b/>
                <w:sz w:val="22"/>
              </w:rPr>
              <w:t xml:space="preserve">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 xml:space="preserve">vállalkozó, </w:t>
            </w:r>
            <w:r w:rsidR="00C533EF" w:rsidRPr="000666A0">
              <w:rPr>
                <w:b/>
                <w:sz w:val="22"/>
              </w:rPr>
              <w:t xml:space="preserve"> </w:t>
            </w:r>
            <w:r w:rsidRPr="000666A0">
              <w:rPr>
                <w:b/>
                <w:sz w:val="22"/>
              </w:rPr>
              <w:t>munkáltató</w:t>
            </w:r>
          </w:p>
          <w:p w14:paraId="0F1C9815" w14:textId="77777777" w:rsidR="005562B1" w:rsidRPr="000666A0" w:rsidRDefault="005562B1" w:rsidP="00FB5963">
            <w:pPr>
              <w:rPr>
                <w:sz w:val="18"/>
              </w:rPr>
            </w:pPr>
          </w:p>
          <w:p w14:paraId="57032449" w14:textId="77777777" w:rsidR="005562B1" w:rsidRPr="000666A0" w:rsidRDefault="005562B1" w:rsidP="005562B1">
            <w:pPr>
              <w:jc w:val="right"/>
            </w:pPr>
            <w:r w:rsidRPr="000666A0">
              <w:rPr>
                <w:i/>
              </w:rPr>
              <w:t>(Megfelelőt kérjük aláhúzni, mert kötelező megadni az OSAP statisztikához!)</w:t>
            </w:r>
          </w:p>
        </w:tc>
      </w:tr>
      <w:tr w:rsidR="008F4C40" w:rsidRPr="000666A0" w14:paraId="182ADD0A" w14:textId="77777777" w:rsidTr="000666A0">
        <w:trPr>
          <w:trHeight w:val="17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CCE14" w14:textId="77777777" w:rsidR="008F4C40" w:rsidRPr="000666A0" w:rsidRDefault="008F4C40" w:rsidP="00FB5963">
            <w:pPr>
              <w:rPr>
                <w:b/>
                <w:sz w:val="16"/>
                <w:szCs w:val="16"/>
              </w:rPr>
            </w:pPr>
          </w:p>
        </w:tc>
      </w:tr>
      <w:tr w:rsidR="008F4C40" w:rsidRPr="000666A0" w14:paraId="0D5F870E" w14:textId="77777777" w:rsidTr="00FB5963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14:paraId="3F6E8134" w14:textId="77777777" w:rsidR="008F4C40" w:rsidRPr="000666A0" w:rsidRDefault="00E52855" w:rsidP="00D65AAB">
            <w:pPr>
              <w:jc w:val="center"/>
              <w:rPr>
                <w:b/>
              </w:rPr>
            </w:pPr>
            <w:r w:rsidRPr="00975120">
              <w:rPr>
                <w:b/>
                <w:sz w:val="24"/>
                <w:szCs w:val="22"/>
                <w:u w:val="single"/>
              </w:rPr>
              <w:t>Regisztrá</w:t>
            </w:r>
            <w:r w:rsidR="00653DA3" w:rsidRPr="00975120">
              <w:rPr>
                <w:b/>
                <w:sz w:val="24"/>
                <w:szCs w:val="22"/>
                <w:u w:val="single"/>
              </w:rPr>
              <w:t>lt</w:t>
            </w:r>
            <w:r w:rsidRPr="00975120">
              <w:rPr>
                <w:b/>
                <w:sz w:val="24"/>
                <w:szCs w:val="22"/>
                <w:u w:val="single"/>
              </w:rPr>
              <w:t xml:space="preserve"> </w:t>
            </w:r>
            <w:proofErr w:type="gramStart"/>
            <w:r w:rsidRPr="00975120">
              <w:rPr>
                <w:b/>
                <w:sz w:val="24"/>
                <w:szCs w:val="22"/>
                <w:u w:val="single"/>
              </w:rPr>
              <w:t>szakterület</w:t>
            </w:r>
            <w:r w:rsidR="008F4C40" w:rsidRPr="00975120">
              <w:rPr>
                <w:b/>
                <w:sz w:val="24"/>
                <w:szCs w:val="22"/>
              </w:rPr>
              <w:t>:</w:t>
            </w:r>
            <w:r w:rsidR="008F4C40" w:rsidRPr="000666A0">
              <w:rPr>
                <w:b/>
                <w:sz w:val="22"/>
              </w:rPr>
              <w:t xml:space="preserve"> </w:t>
            </w:r>
            <w:r w:rsidR="00653DA3" w:rsidRPr="000666A0">
              <w:rPr>
                <w:b/>
                <w:sz w:val="22"/>
              </w:rPr>
              <w:t xml:space="preserve"> </w:t>
            </w:r>
            <w:r w:rsidR="005562B1" w:rsidRPr="000666A0">
              <w:rPr>
                <w:i/>
                <w:sz w:val="22"/>
              </w:rPr>
              <w:t>(</w:t>
            </w:r>
            <w:proofErr w:type="gramEnd"/>
            <w:r w:rsidR="008F4C40" w:rsidRPr="000666A0">
              <w:rPr>
                <w:i/>
              </w:rPr>
              <w:t xml:space="preserve">A </w:t>
            </w:r>
            <w:r w:rsidR="00653DA3" w:rsidRPr="000666A0">
              <w:rPr>
                <w:i/>
              </w:rPr>
              <w:t>regisztrált szakterület</w:t>
            </w:r>
            <w:r w:rsidR="008F4C40" w:rsidRPr="000666A0">
              <w:rPr>
                <w:i/>
              </w:rPr>
              <w:t xml:space="preserve"> melletti négyzetbe kérünk egy X-et tenni!</w:t>
            </w:r>
            <w:r w:rsidR="005562B1" w:rsidRPr="000666A0">
              <w:rPr>
                <w:i/>
              </w:rPr>
              <w:t>)</w:t>
            </w:r>
          </w:p>
        </w:tc>
      </w:tr>
      <w:tr w:rsidR="000666A0" w:rsidRPr="000666A0" w14:paraId="7CF4B465" w14:textId="77777777" w:rsidTr="00FB5963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14:paraId="6B5D7F97" w14:textId="011823F4" w:rsidR="000666A0" w:rsidRPr="000666A0" w:rsidRDefault="000666A0" w:rsidP="005562B1">
            <w:pPr>
              <w:rPr>
                <w:b/>
                <w:sz w:val="22"/>
              </w:rPr>
            </w:pPr>
            <w:r w:rsidRPr="000666A0">
              <w:rPr>
                <w:b/>
                <w:sz w:val="24"/>
                <w:szCs w:val="24"/>
              </w:rPr>
              <w:t xml:space="preserve">Államháztartási szak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0666A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66A0">
              <w:rPr>
                <w:b/>
                <w:sz w:val="24"/>
                <w:szCs w:val="24"/>
              </w:rPr>
              <w:t xml:space="preserve">  </w:t>
            </w:r>
            <w:r w:rsidRPr="000666A0">
              <w:rPr>
                <w:b/>
                <w:sz w:val="32"/>
                <w:szCs w:val="28"/>
              </w:rPr>
              <w:sym w:font="Symbol" w:char="F07F"/>
            </w:r>
          </w:p>
        </w:tc>
      </w:tr>
      <w:tr w:rsidR="008F4C40" w:rsidRPr="000666A0" w14:paraId="5FA4D5EF" w14:textId="77777777" w:rsidTr="000666A0">
        <w:trPr>
          <w:trHeight w:val="465"/>
        </w:trPr>
        <w:tc>
          <w:tcPr>
            <w:tcW w:w="9639" w:type="dxa"/>
            <w:gridSpan w:val="2"/>
            <w:vAlign w:val="center"/>
          </w:tcPr>
          <w:p w14:paraId="24CCCB6D" w14:textId="154FB14B" w:rsidR="008F4C40" w:rsidRPr="000666A0" w:rsidRDefault="002C51A7" w:rsidP="002C51A7">
            <w:pPr>
              <w:rPr>
                <w:b/>
                <w:sz w:val="24"/>
                <w:szCs w:val="24"/>
              </w:rPr>
            </w:pPr>
            <w:r w:rsidRPr="000666A0">
              <w:rPr>
                <w:b/>
                <w:sz w:val="24"/>
                <w:szCs w:val="24"/>
              </w:rPr>
              <w:t>V</w:t>
            </w:r>
            <w:r w:rsidR="008F4C40" w:rsidRPr="000666A0">
              <w:rPr>
                <w:b/>
                <w:sz w:val="24"/>
                <w:szCs w:val="24"/>
              </w:rPr>
              <w:t>állalkozási szak</w:t>
            </w:r>
            <w:r w:rsidRPr="000666A0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5562B1" w:rsidRPr="000666A0">
              <w:rPr>
                <w:b/>
                <w:sz w:val="24"/>
                <w:szCs w:val="24"/>
              </w:rPr>
              <w:t xml:space="preserve">        </w:t>
            </w:r>
            <w:r w:rsidRPr="000666A0">
              <w:rPr>
                <w:b/>
                <w:sz w:val="24"/>
                <w:szCs w:val="24"/>
              </w:rPr>
              <w:t xml:space="preserve">         </w:t>
            </w:r>
            <w:r w:rsidR="005562B1" w:rsidRPr="000666A0">
              <w:rPr>
                <w:b/>
                <w:sz w:val="24"/>
                <w:szCs w:val="24"/>
              </w:rPr>
              <w:t xml:space="preserve"> </w:t>
            </w:r>
            <w:r w:rsidRPr="000666A0">
              <w:rPr>
                <w:b/>
                <w:sz w:val="24"/>
                <w:szCs w:val="24"/>
              </w:rPr>
              <w:t xml:space="preserve">                            </w:t>
            </w:r>
            <w:r w:rsidR="000666A0">
              <w:rPr>
                <w:b/>
                <w:sz w:val="24"/>
                <w:szCs w:val="24"/>
              </w:rPr>
              <w:t xml:space="preserve">            </w:t>
            </w:r>
            <w:r w:rsidRPr="000666A0">
              <w:rPr>
                <w:b/>
                <w:sz w:val="24"/>
                <w:szCs w:val="24"/>
              </w:rPr>
              <w:t xml:space="preserve"> </w:t>
            </w:r>
            <w:r w:rsidR="008F4C40" w:rsidRPr="000666A0">
              <w:rPr>
                <w:b/>
                <w:sz w:val="32"/>
                <w:szCs w:val="28"/>
              </w:rPr>
              <w:sym w:font="Symbol" w:char="F07F"/>
            </w:r>
          </w:p>
        </w:tc>
      </w:tr>
      <w:tr w:rsidR="008F4C40" w:rsidRPr="000666A0" w14:paraId="6BFB3090" w14:textId="77777777" w:rsidTr="000666A0">
        <w:trPr>
          <w:trHeight w:val="415"/>
        </w:trPr>
        <w:tc>
          <w:tcPr>
            <w:tcW w:w="9639" w:type="dxa"/>
            <w:gridSpan w:val="2"/>
            <w:vAlign w:val="center"/>
          </w:tcPr>
          <w:p w14:paraId="51B01AA6" w14:textId="1627F0DB" w:rsidR="008F4C40" w:rsidRPr="000666A0" w:rsidRDefault="000666A0" w:rsidP="002C5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 vagyok regisztrált mérlegképes könyvelő</w:t>
            </w:r>
            <w:r w:rsidR="002C51A7" w:rsidRPr="000666A0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2C51A7" w:rsidRPr="000666A0">
              <w:rPr>
                <w:b/>
                <w:sz w:val="24"/>
                <w:szCs w:val="24"/>
              </w:rPr>
              <w:t xml:space="preserve">            </w:t>
            </w:r>
            <w:r w:rsidR="005562B1" w:rsidRPr="000666A0">
              <w:rPr>
                <w:b/>
                <w:sz w:val="24"/>
                <w:szCs w:val="24"/>
              </w:rPr>
              <w:t xml:space="preserve">         </w:t>
            </w:r>
            <w:r w:rsidR="002C51A7" w:rsidRPr="000666A0">
              <w:rPr>
                <w:b/>
                <w:sz w:val="24"/>
                <w:szCs w:val="24"/>
              </w:rPr>
              <w:t xml:space="preserve">                           </w:t>
            </w:r>
            <w:r w:rsidR="008F4C40" w:rsidRPr="000666A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4C40" w:rsidRPr="000666A0">
              <w:rPr>
                <w:b/>
                <w:sz w:val="24"/>
                <w:szCs w:val="24"/>
              </w:rPr>
              <w:t xml:space="preserve"> </w:t>
            </w:r>
            <w:r w:rsidR="008F4C40" w:rsidRPr="000666A0">
              <w:rPr>
                <w:b/>
                <w:sz w:val="32"/>
                <w:szCs w:val="28"/>
              </w:rPr>
              <w:sym w:font="Symbol" w:char="F07F"/>
            </w:r>
          </w:p>
        </w:tc>
      </w:tr>
      <w:tr w:rsidR="00D65AAB" w:rsidRPr="000666A0" w14:paraId="12067248" w14:textId="77777777" w:rsidTr="000666A0">
        <w:trPr>
          <w:trHeight w:val="415"/>
        </w:trPr>
        <w:tc>
          <w:tcPr>
            <w:tcW w:w="9639" w:type="dxa"/>
            <w:gridSpan w:val="2"/>
            <w:vAlign w:val="center"/>
          </w:tcPr>
          <w:p w14:paraId="3BBE63C6" w14:textId="412C43CB" w:rsidR="00D65AAB" w:rsidRDefault="00D65AAB" w:rsidP="00D65AAB">
            <w:pPr>
              <w:jc w:val="center"/>
              <w:rPr>
                <w:b/>
                <w:sz w:val="24"/>
                <w:szCs w:val="24"/>
              </w:rPr>
            </w:pPr>
            <w:r w:rsidRPr="00975120">
              <w:rPr>
                <w:b/>
                <w:sz w:val="24"/>
                <w:szCs w:val="24"/>
                <w:u w:val="single"/>
              </w:rPr>
              <w:t xml:space="preserve">Regisztrációs </w:t>
            </w:r>
            <w:proofErr w:type="gramStart"/>
            <w:r w:rsidRPr="00975120">
              <w:rPr>
                <w:b/>
                <w:sz w:val="24"/>
                <w:szCs w:val="24"/>
                <w:u w:val="single"/>
              </w:rPr>
              <w:t>szám</w:t>
            </w:r>
            <w:r w:rsidRPr="0097512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5AAB">
              <w:rPr>
                <w:b/>
                <w:sz w:val="22"/>
                <w:szCs w:val="22"/>
              </w:rPr>
              <w:t xml:space="preserve"> </w:t>
            </w:r>
            <w:r w:rsidRPr="00D65AAB">
              <w:rPr>
                <w:b/>
                <w:sz w:val="24"/>
                <w:szCs w:val="24"/>
              </w:rPr>
              <w:t>_</w:t>
            </w:r>
            <w:proofErr w:type="gramEnd"/>
            <w:r w:rsidRPr="00D65AAB">
              <w:rPr>
                <w:b/>
                <w:sz w:val="24"/>
                <w:szCs w:val="24"/>
              </w:rPr>
              <w:t xml:space="preserve"> _ _ _ _ _</w:t>
            </w:r>
          </w:p>
        </w:tc>
      </w:tr>
    </w:tbl>
    <w:p w14:paraId="1E82F17C" w14:textId="1CA39C8B" w:rsidR="008F4C40" w:rsidRPr="000666A0" w:rsidRDefault="008F4C40" w:rsidP="008F4C40">
      <w:pPr>
        <w:tabs>
          <w:tab w:val="right" w:leader="dot" w:pos="9072"/>
        </w:tabs>
        <w:jc w:val="both"/>
        <w:rPr>
          <w:sz w:val="16"/>
          <w:szCs w:val="1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3"/>
        <w:gridCol w:w="1134"/>
        <w:gridCol w:w="850"/>
        <w:gridCol w:w="992"/>
        <w:gridCol w:w="993"/>
      </w:tblGrid>
      <w:tr w:rsidR="000666A0" w:rsidRPr="00C70E00" w14:paraId="1F20EC85" w14:textId="77777777" w:rsidTr="006E716C">
        <w:trPr>
          <w:trHeight w:val="7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C01C" w14:textId="77777777" w:rsidR="000666A0" w:rsidRPr="0042379C" w:rsidRDefault="000666A0" w:rsidP="00B32708">
            <w:pPr>
              <w:jc w:val="center"/>
              <w:rPr>
                <w:bCs/>
                <w:sz w:val="22"/>
                <w:szCs w:val="22"/>
              </w:rPr>
            </w:pPr>
            <w:r w:rsidRPr="0042379C">
              <w:rPr>
                <w:bCs/>
                <w:sz w:val="22"/>
                <w:szCs w:val="22"/>
              </w:rPr>
              <w:t>A továbbképzési program címe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AA8" w14:textId="77777777" w:rsidR="000666A0" w:rsidRPr="0042379C" w:rsidRDefault="000666A0" w:rsidP="00B32708">
            <w:pPr>
              <w:jc w:val="center"/>
              <w:rPr>
                <w:bCs/>
                <w:sz w:val="22"/>
                <w:szCs w:val="22"/>
              </w:rPr>
            </w:pPr>
            <w:r w:rsidRPr="0042379C">
              <w:rPr>
                <w:bCs/>
                <w:sz w:val="22"/>
                <w:szCs w:val="22"/>
              </w:rPr>
              <w:t>Témakör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0BDF" w14:textId="77777777" w:rsidR="000666A0" w:rsidRPr="0042379C" w:rsidRDefault="000666A0" w:rsidP="00B32708">
            <w:pPr>
              <w:jc w:val="center"/>
              <w:rPr>
                <w:bCs/>
                <w:sz w:val="22"/>
                <w:szCs w:val="22"/>
              </w:rPr>
            </w:pPr>
            <w:r w:rsidRPr="0042379C">
              <w:rPr>
                <w:bCs/>
                <w:sz w:val="22"/>
                <w:szCs w:val="22"/>
              </w:rPr>
              <w:t>Szakterület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1F82" w14:textId="77777777" w:rsidR="000666A0" w:rsidRPr="0042379C" w:rsidRDefault="000666A0" w:rsidP="00B32708">
            <w:pPr>
              <w:jc w:val="center"/>
              <w:rPr>
                <w:bCs/>
                <w:sz w:val="22"/>
                <w:szCs w:val="22"/>
              </w:rPr>
            </w:pPr>
            <w:r w:rsidRPr="0042379C">
              <w:rPr>
                <w:bCs/>
                <w:sz w:val="22"/>
                <w:szCs w:val="22"/>
              </w:rPr>
              <w:t>Kredit</w:t>
            </w:r>
            <w:r>
              <w:rPr>
                <w:bCs/>
                <w:sz w:val="22"/>
                <w:szCs w:val="22"/>
              </w:rPr>
              <w:t>-</w:t>
            </w:r>
            <w:r w:rsidRPr="0042379C">
              <w:rPr>
                <w:bCs/>
                <w:sz w:val="22"/>
                <w:szCs w:val="22"/>
              </w:rPr>
              <w:t xml:space="preserve"> pont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298" w14:textId="77777777" w:rsidR="000666A0" w:rsidRPr="0042379C" w:rsidRDefault="000666A0" w:rsidP="00B32708">
            <w:pPr>
              <w:jc w:val="center"/>
              <w:rPr>
                <w:bCs/>
                <w:sz w:val="22"/>
                <w:szCs w:val="22"/>
              </w:rPr>
            </w:pPr>
            <w:r w:rsidRPr="0042379C">
              <w:rPr>
                <w:bCs/>
                <w:sz w:val="22"/>
                <w:szCs w:val="22"/>
              </w:rPr>
              <w:t>Időpont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F2F2812" w14:textId="77777777" w:rsidR="000666A0" w:rsidRPr="0042379C" w:rsidRDefault="000666A0" w:rsidP="00B32708">
            <w:pPr>
              <w:jc w:val="center"/>
              <w:rPr>
                <w:b/>
                <w:bCs/>
                <w:sz w:val="22"/>
                <w:szCs w:val="22"/>
              </w:rPr>
            </w:pPr>
            <w:r w:rsidRPr="0042379C">
              <w:rPr>
                <w:b/>
                <w:bCs/>
                <w:sz w:val="22"/>
                <w:szCs w:val="22"/>
              </w:rPr>
              <w:t>Jelent-kezek</w:t>
            </w:r>
          </w:p>
        </w:tc>
      </w:tr>
      <w:tr w:rsidR="000666A0" w:rsidRPr="00C70E00" w14:paraId="363F2D5D" w14:textId="77777777" w:rsidTr="006E716C">
        <w:trPr>
          <w:trHeight w:val="781"/>
        </w:trPr>
        <w:tc>
          <w:tcPr>
            <w:tcW w:w="46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BD9F" w14:textId="0BFFD1EE" w:rsidR="000666A0" w:rsidRPr="00EF11BA" w:rsidRDefault="00B11B3E" w:rsidP="00B32708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A23966">
              <w:rPr>
                <w:b/>
                <w:bCs/>
                <w:i/>
                <w:iCs/>
                <w:sz w:val="24"/>
                <w:szCs w:val="24"/>
              </w:rPr>
              <w:t>„</w:t>
            </w:r>
            <w:r w:rsidR="006E716C" w:rsidRPr="006E716C">
              <w:rPr>
                <w:b/>
                <w:bCs/>
                <w:i/>
                <w:iCs/>
                <w:sz w:val="24"/>
                <w:szCs w:val="24"/>
              </w:rPr>
              <w:t>Az adójogszabályok változásai 2024. január 1-től a gyakorlatban: Áfa, Szja, Tbj, Szocho, Tao, KIVA, Adóeljárás, HIPA, Jövedéki adó</w:t>
            </w:r>
            <w:r w:rsidRPr="00A23966"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6895" w14:textId="77777777" w:rsidR="000666A0" w:rsidRPr="00C70E00" w:rsidRDefault="000666A0" w:rsidP="00B32708">
            <w:r>
              <w:t xml:space="preserve">nem </w:t>
            </w:r>
            <w:r w:rsidRPr="00C70E00">
              <w:t>számvitel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495" w14:textId="77777777" w:rsidR="000666A0" w:rsidRPr="00C70E00" w:rsidRDefault="000666A0" w:rsidP="00B32708">
            <w:pPr>
              <w:jc w:val="center"/>
            </w:pPr>
            <w:r>
              <w:t>vállalkozási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838C" w14:textId="77777777" w:rsidR="000666A0" w:rsidRPr="00A06CF2" w:rsidRDefault="000666A0" w:rsidP="00B32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D46" w14:textId="3093BC27" w:rsidR="000666A0" w:rsidRPr="00CD6F69" w:rsidRDefault="000666A0" w:rsidP="00B32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25E5">
              <w:rPr>
                <w:b/>
                <w:sz w:val="22"/>
                <w:szCs w:val="22"/>
              </w:rPr>
              <w:t>2</w:t>
            </w:r>
            <w:r w:rsidRPr="00CD6F69">
              <w:rPr>
                <w:b/>
                <w:sz w:val="22"/>
                <w:szCs w:val="22"/>
              </w:rPr>
              <w:t>.</w:t>
            </w:r>
            <w:r w:rsidR="00A025E5">
              <w:rPr>
                <w:b/>
                <w:sz w:val="22"/>
                <w:szCs w:val="22"/>
              </w:rPr>
              <w:t>13.</w:t>
            </w:r>
          </w:p>
          <w:p w14:paraId="1EB5EF5F" w14:textId="77777777" w:rsidR="000666A0" w:rsidRPr="00CD6F69" w:rsidRDefault="000666A0" w:rsidP="00B32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CD6F69">
              <w:rPr>
                <w:b/>
                <w:sz w:val="22"/>
                <w:szCs w:val="22"/>
              </w:rPr>
              <w:t xml:space="preserve"> óra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DA4A" w14:textId="77777777" w:rsidR="000666A0" w:rsidRPr="00626725" w:rsidRDefault="000666A0" w:rsidP="00B32708">
            <w:pPr>
              <w:jc w:val="center"/>
            </w:pPr>
          </w:p>
        </w:tc>
      </w:tr>
    </w:tbl>
    <w:p w14:paraId="4BB93FBC" w14:textId="77777777" w:rsidR="000666A0" w:rsidRPr="00D65AAB" w:rsidRDefault="000666A0" w:rsidP="008F4C40">
      <w:pPr>
        <w:tabs>
          <w:tab w:val="right" w:leader="dot" w:pos="9072"/>
        </w:tabs>
        <w:jc w:val="both"/>
        <w:rPr>
          <w:sz w:val="16"/>
          <w:szCs w:val="14"/>
        </w:rPr>
      </w:pPr>
    </w:p>
    <w:p w14:paraId="2076EE8D" w14:textId="754183F0" w:rsidR="008F4C40" w:rsidRPr="000666A0" w:rsidRDefault="005F2345" w:rsidP="003E13A6">
      <w:pPr>
        <w:ind w:right="113"/>
        <w:jc w:val="both"/>
        <w:rPr>
          <w:b/>
          <w:sz w:val="24"/>
          <w:szCs w:val="24"/>
        </w:rPr>
      </w:pPr>
      <w:r w:rsidRPr="000666A0">
        <w:rPr>
          <w:sz w:val="24"/>
          <w:szCs w:val="24"/>
        </w:rPr>
        <w:t xml:space="preserve">A </w:t>
      </w:r>
      <w:r w:rsidR="00B92E1F" w:rsidRPr="000666A0">
        <w:rPr>
          <w:sz w:val="24"/>
          <w:szCs w:val="24"/>
        </w:rPr>
        <w:t>továbbképzés részvételi díja</w:t>
      </w:r>
      <w:r w:rsidRPr="000666A0">
        <w:rPr>
          <w:sz w:val="24"/>
          <w:szCs w:val="24"/>
        </w:rPr>
        <w:t xml:space="preserve"> </w:t>
      </w:r>
      <w:r w:rsidR="000666A0" w:rsidRPr="000666A0">
        <w:rPr>
          <w:b/>
          <w:bCs/>
          <w:sz w:val="24"/>
          <w:szCs w:val="24"/>
        </w:rPr>
        <w:t>9</w:t>
      </w:r>
      <w:r w:rsidRPr="000666A0">
        <w:rPr>
          <w:b/>
          <w:sz w:val="24"/>
          <w:szCs w:val="24"/>
        </w:rPr>
        <w:t>.000.- Ft</w:t>
      </w:r>
      <w:r w:rsidR="00B92E1F" w:rsidRPr="000666A0">
        <w:rPr>
          <w:b/>
          <w:sz w:val="24"/>
          <w:szCs w:val="24"/>
        </w:rPr>
        <w:t xml:space="preserve">, </w:t>
      </w:r>
      <w:r w:rsidR="00B92E1F" w:rsidRPr="000666A0">
        <w:rPr>
          <w:bCs/>
          <w:sz w:val="24"/>
          <w:szCs w:val="24"/>
        </w:rPr>
        <w:t xml:space="preserve">melyet a </w:t>
      </w:r>
      <w:r w:rsidR="00B92E1F" w:rsidRPr="00E87AA8">
        <w:rPr>
          <w:bCs/>
          <w:sz w:val="24"/>
          <w:szCs w:val="24"/>
        </w:rPr>
        <w:t xml:space="preserve">kiállított számla </w:t>
      </w:r>
      <w:r w:rsidR="00381951" w:rsidRPr="00E87AA8">
        <w:rPr>
          <w:bCs/>
          <w:sz w:val="24"/>
          <w:szCs w:val="24"/>
        </w:rPr>
        <w:t>átvétele</w:t>
      </w:r>
      <w:r w:rsidR="00B92E1F" w:rsidRPr="00E87AA8">
        <w:rPr>
          <w:bCs/>
          <w:sz w:val="24"/>
          <w:szCs w:val="24"/>
        </w:rPr>
        <w:t xml:space="preserve"> után</w:t>
      </w:r>
      <w:r w:rsidR="00B92E1F" w:rsidRPr="000666A0">
        <w:rPr>
          <w:bCs/>
          <w:sz w:val="24"/>
          <w:szCs w:val="24"/>
        </w:rPr>
        <w:t xml:space="preserve"> </w:t>
      </w:r>
      <w:r w:rsidR="00743C7A" w:rsidRPr="000666A0">
        <w:rPr>
          <w:sz w:val="24"/>
          <w:szCs w:val="24"/>
        </w:rPr>
        <w:t>kérjük átutalni</w:t>
      </w:r>
      <w:r w:rsidR="00B92E1F" w:rsidRPr="000666A0">
        <w:rPr>
          <w:bCs/>
          <w:sz w:val="24"/>
          <w:szCs w:val="24"/>
        </w:rPr>
        <w:t xml:space="preserve">. </w:t>
      </w:r>
    </w:p>
    <w:p w14:paraId="0DAA5C29" w14:textId="131EF544" w:rsidR="008F4C40" w:rsidRDefault="00D450E9" w:rsidP="003E13A6">
      <w:pPr>
        <w:tabs>
          <w:tab w:val="right" w:leader="dot" w:pos="9072"/>
        </w:tabs>
        <w:ind w:right="254"/>
        <w:jc w:val="both"/>
        <w:rPr>
          <w:sz w:val="24"/>
          <w:szCs w:val="24"/>
        </w:rPr>
      </w:pPr>
      <w:r w:rsidRPr="000666A0">
        <w:rPr>
          <w:sz w:val="24"/>
          <w:szCs w:val="24"/>
        </w:rPr>
        <w:t xml:space="preserve">A jelentkezési laphoz </w:t>
      </w:r>
      <w:r w:rsidR="00323F47" w:rsidRPr="000666A0">
        <w:rPr>
          <w:sz w:val="24"/>
          <w:szCs w:val="24"/>
        </w:rPr>
        <w:t xml:space="preserve">kérjük, </w:t>
      </w:r>
      <w:r w:rsidR="008F4C40" w:rsidRPr="000666A0">
        <w:rPr>
          <w:sz w:val="24"/>
          <w:szCs w:val="24"/>
        </w:rPr>
        <w:t xml:space="preserve">mellékelje az igazolványa másolatát a könyvviteli szolgáltatást végzők nyilvántartásba vételéről. </w:t>
      </w:r>
    </w:p>
    <w:p w14:paraId="00ED6D14" w14:textId="03B63674" w:rsidR="00E87AA8" w:rsidRPr="00E87AA8" w:rsidRDefault="00E87AA8" w:rsidP="00E87AA8">
      <w:pPr>
        <w:rPr>
          <w:b/>
          <w:sz w:val="24"/>
          <w:szCs w:val="24"/>
        </w:rPr>
      </w:pPr>
      <w:r w:rsidRPr="00E87AA8">
        <w:rPr>
          <w:b/>
          <w:sz w:val="24"/>
          <w:szCs w:val="24"/>
        </w:rPr>
        <w:t>A jelentkezési lap beérkezési határideje: 202</w:t>
      </w:r>
      <w:r w:rsidR="006E716C">
        <w:rPr>
          <w:b/>
          <w:sz w:val="24"/>
          <w:szCs w:val="24"/>
        </w:rPr>
        <w:t>4</w:t>
      </w:r>
      <w:r w:rsidRPr="00E87AA8">
        <w:rPr>
          <w:b/>
          <w:sz w:val="24"/>
          <w:szCs w:val="24"/>
        </w:rPr>
        <w:t xml:space="preserve">. </w:t>
      </w:r>
      <w:r w:rsidR="00A025E5">
        <w:rPr>
          <w:b/>
          <w:sz w:val="24"/>
          <w:szCs w:val="24"/>
        </w:rPr>
        <w:t>február 1</w:t>
      </w:r>
      <w:r w:rsidRPr="00E87AA8">
        <w:rPr>
          <w:b/>
          <w:sz w:val="24"/>
          <w:szCs w:val="24"/>
        </w:rPr>
        <w:t xml:space="preserve">. </w:t>
      </w:r>
    </w:p>
    <w:p w14:paraId="2F7E40CE" w14:textId="77777777" w:rsidR="00E87AA8" w:rsidRPr="00E87AA8" w:rsidRDefault="00E87AA8" w:rsidP="003E13A6">
      <w:pPr>
        <w:ind w:right="113"/>
        <w:jc w:val="both"/>
        <w:rPr>
          <w:sz w:val="24"/>
          <w:szCs w:val="24"/>
        </w:rPr>
      </w:pPr>
      <w:r w:rsidRPr="00E87AA8">
        <w:rPr>
          <w:sz w:val="24"/>
          <w:szCs w:val="24"/>
        </w:rPr>
        <w:t xml:space="preserve">Kérjük a határidő pontos betartását, mert az előadás megtartása előtt a kreditpont elismerésének feltételeként a Pénzügyminisztérium felé jelentést kell tennünk a résztvevőkről. </w:t>
      </w:r>
    </w:p>
    <w:p w14:paraId="3FD1C130" w14:textId="77777777" w:rsidR="00E87AA8" w:rsidRPr="00D65AAB" w:rsidRDefault="00E87AA8" w:rsidP="00E87AA8">
      <w:pPr>
        <w:tabs>
          <w:tab w:val="right" w:leader="dot" w:pos="9072"/>
          <w:tab w:val="left" w:pos="9356"/>
        </w:tabs>
        <w:ind w:right="391"/>
        <w:jc w:val="both"/>
        <w:rPr>
          <w:sz w:val="22"/>
          <w:szCs w:val="22"/>
        </w:rPr>
      </w:pPr>
    </w:p>
    <w:p w14:paraId="600F8A65" w14:textId="11F043F1" w:rsidR="00E87AA8" w:rsidRPr="00D65AAB" w:rsidRDefault="00E87AA8" w:rsidP="00E87AA8">
      <w:pPr>
        <w:tabs>
          <w:tab w:val="right" w:leader="dot" w:pos="9072"/>
          <w:tab w:val="left" w:pos="9356"/>
        </w:tabs>
        <w:ind w:right="391"/>
        <w:jc w:val="both"/>
        <w:rPr>
          <w:sz w:val="22"/>
          <w:szCs w:val="22"/>
        </w:rPr>
      </w:pPr>
      <w:r w:rsidRPr="000666A0">
        <w:rPr>
          <w:sz w:val="22"/>
          <w:szCs w:val="22"/>
        </w:rPr>
        <w:t>……………....</w:t>
      </w:r>
      <w:r>
        <w:rPr>
          <w:sz w:val="22"/>
          <w:szCs w:val="22"/>
        </w:rPr>
        <w:t>...</w:t>
      </w:r>
      <w:proofErr w:type="gramStart"/>
      <w:r w:rsidRPr="000666A0">
        <w:rPr>
          <w:sz w:val="22"/>
          <w:szCs w:val="22"/>
        </w:rPr>
        <w:t>…….</w:t>
      </w:r>
      <w:proofErr w:type="gramEnd"/>
      <w:r w:rsidRPr="000666A0">
        <w:rPr>
          <w:sz w:val="22"/>
          <w:szCs w:val="22"/>
        </w:rPr>
        <w:t>, 20</w:t>
      </w:r>
      <w:r w:rsidR="00D65AAB">
        <w:rPr>
          <w:sz w:val="22"/>
          <w:szCs w:val="22"/>
        </w:rPr>
        <w:t>2</w:t>
      </w:r>
      <w:r w:rsidR="002D612A">
        <w:rPr>
          <w:sz w:val="22"/>
          <w:szCs w:val="22"/>
        </w:rPr>
        <w:t>4</w:t>
      </w:r>
      <w:r w:rsidRPr="000666A0">
        <w:rPr>
          <w:sz w:val="22"/>
          <w:szCs w:val="22"/>
        </w:rPr>
        <w:t>. ………….….……hó…</w:t>
      </w:r>
      <w:r>
        <w:rPr>
          <w:sz w:val="22"/>
          <w:szCs w:val="22"/>
        </w:rPr>
        <w:t>.</w:t>
      </w:r>
      <w:r w:rsidRPr="000666A0">
        <w:rPr>
          <w:sz w:val="22"/>
          <w:szCs w:val="22"/>
        </w:rPr>
        <w:t>..nap</w:t>
      </w:r>
    </w:p>
    <w:p w14:paraId="69D379CD" w14:textId="77777777" w:rsidR="00E87AA8" w:rsidRPr="00E87AA8" w:rsidRDefault="00E87AA8" w:rsidP="00E87AA8">
      <w:pPr>
        <w:tabs>
          <w:tab w:val="right" w:leader="dot" w:pos="9072"/>
          <w:tab w:val="left" w:pos="9356"/>
        </w:tabs>
        <w:ind w:right="391"/>
        <w:jc w:val="both"/>
        <w:rPr>
          <w:sz w:val="24"/>
          <w:szCs w:val="24"/>
        </w:rPr>
      </w:pPr>
    </w:p>
    <w:p w14:paraId="26C1F371" w14:textId="007CFAB9" w:rsidR="00E87AA8" w:rsidRDefault="00E87AA8" w:rsidP="00E87AA8">
      <w:pPr>
        <w:pStyle w:val="Szvegtrzs2"/>
        <w:tabs>
          <w:tab w:val="center" w:pos="6804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0666A0">
        <w:rPr>
          <w:sz w:val="22"/>
          <w:szCs w:val="22"/>
        </w:rPr>
        <w:t>…………………………………..</w:t>
      </w:r>
    </w:p>
    <w:p w14:paraId="5707A7B7" w14:textId="26DE023F" w:rsidR="00950092" w:rsidRPr="00E87AA8" w:rsidRDefault="00E87AA8" w:rsidP="00E87AA8">
      <w:pPr>
        <w:tabs>
          <w:tab w:val="center" w:pos="7513"/>
          <w:tab w:val="right" w:leader="dot" w:pos="9072"/>
          <w:tab w:val="left" w:pos="9356"/>
        </w:tabs>
        <w:ind w:right="391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0666A0">
        <w:rPr>
          <w:sz w:val="22"/>
          <w:szCs w:val="22"/>
        </w:rPr>
        <w:t>a jelentkező aláírása</w:t>
      </w:r>
    </w:p>
    <w:sectPr w:rsidR="00950092" w:rsidRPr="00E87AA8" w:rsidSect="00E87AA8">
      <w:headerReference w:type="default" r:id="rId7"/>
      <w:pgSz w:w="11906" w:h="16838"/>
      <w:pgMar w:top="1418" w:right="1077" w:bottom="1134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FB25" w14:textId="77777777" w:rsidR="00FF5C33" w:rsidRDefault="00FF5C33" w:rsidP="00132753">
      <w:r>
        <w:separator/>
      </w:r>
    </w:p>
  </w:endnote>
  <w:endnote w:type="continuationSeparator" w:id="0">
    <w:p w14:paraId="3B40B2C4" w14:textId="77777777" w:rsidR="00FF5C33" w:rsidRDefault="00FF5C33" w:rsidP="001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EE2C" w14:textId="77777777" w:rsidR="00FF5C33" w:rsidRDefault="00FF5C33" w:rsidP="00132753">
      <w:r>
        <w:separator/>
      </w:r>
    </w:p>
  </w:footnote>
  <w:footnote w:type="continuationSeparator" w:id="0">
    <w:p w14:paraId="309D30DA" w14:textId="77777777" w:rsidR="00FF5C33" w:rsidRDefault="00FF5C33" w:rsidP="0013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057C" w14:textId="616A1528" w:rsidR="0048650B" w:rsidRPr="00EA75D6" w:rsidRDefault="00BA5B1A" w:rsidP="00DF5A48">
    <w:pPr>
      <w:pStyle w:val="lfej"/>
      <w:tabs>
        <w:tab w:val="clear" w:pos="9072"/>
        <w:tab w:val="left" w:pos="405"/>
        <w:tab w:val="right" w:pos="9746"/>
      </w:tabs>
      <w:jc w:val="center"/>
      <w:rPr>
        <w:b/>
        <w:sz w:val="20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E062F06" wp14:editId="4E46FBC7">
          <wp:simplePos x="0" y="0"/>
          <wp:positionH relativeFrom="column">
            <wp:posOffset>-78740</wp:posOffset>
          </wp:positionH>
          <wp:positionV relativeFrom="paragraph">
            <wp:posOffset>-127635</wp:posOffset>
          </wp:positionV>
          <wp:extent cx="739775" cy="553085"/>
          <wp:effectExtent l="0" t="0" r="3175" b="0"/>
          <wp:wrapTight wrapText="bothSides">
            <wp:wrapPolygon edited="0">
              <wp:start x="0" y="0"/>
              <wp:lineTo x="0" y="20831"/>
              <wp:lineTo x="21136" y="20831"/>
              <wp:lineTo x="2113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48">
      <w:rPr>
        <w:b/>
        <w:sz w:val="20"/>
      </w:rPr>
      <w:t xml:space="preserve">                         </w:t>
    </w:r>
    <w:r w:rsidR="00275C3B" w:rsidRPr="00EA75D6">
      <w:rPr>
        <w:b/>
        <w:sz w:val="20"/>
      </w:rPr>
      <w:t xml:space="preserve">SOPRONI SZAKKÉPZÉSI CENTRUM FÁY ANDRÁS </w:t>
    </w:r>
    <w:r w:rsidR="008B6B8C">
      <w:rPr>
        <w:b/>
        <w:sz w:val="20"/>
      </w:rPr>
      <w:t xml:space="preserve">KÉT TANÍTÁSI NYELVŰ </w:t>
    </w:r>
    <w:r w:rsidR="0048650B">
      <w:rPr>
        <w:b/>
        <w:sz w:val="20"/>
      </w:rPr>
      <w:t xml:space="preserve">KÖZGAZDASÁGI TECHNIKUM </w:t>
    </w:r>
  </w:p>
  <w:p w14:paraId="1B284DC0" w14:textId="088531C6" w:rsidR="00275C3B" w:rsidRDefault="00B16DA8" w:rsidP="006E2A6A">
    <w:pPr>
      <w:pStyle w:val="lfej"/>
      <w:pBdr>
        <w:bottom w:val="single" w:sz="4" w:space="3" w:color="auto"/>
      </w:pBdr>
      <w:spacing w:before="60" w:after="120"/>
      <w:rPr>
        <w:sz w:val="10"/>
        <w:szCs w:val="10"/>
      </w:rPr>
    </w:pPr>
    <w:r>
      <w:tab/>
      <w:t xml:space="preserve">                         </w:t>
    </w:r>
    <w:r w:rsidR="00275C3B">
      <w:t>9400 Sopron, Teleki Pál út 26.</w:t>
    </w:r>
    <w:r w:rsidR="006E2A6A">
      <w:t>,</w:t>
    </w:r>
    <w:r w:rsidR="00275C3B">
      <w:t xml:space="preserve"> 06-99</w:t>
    </w:r>
    <w:r w:rsidR="006E2A6A">
      <w:t>/</w:t>
    </w:r>
    <w:r w:rsidR="00275C3B">
      <w:t xml:space="preserve">510-092, </w:t>
    </w:r>
    <w:r>
      <w:t>fay.felnottkepzes@hotmail.com</w:t>
    </w:r>
    <w:r w:rsidR="00A3371F">
      <w:t xml:space="preserve">, </w:t>
    </w:r>
    <w:r w:rsidR="00275C3B">
      <w:t>fay.sopron.hu</w:t>
    </w:r>
  </w:p>
  <w:p w14:paraId="743B8135" w14:textId="77777777" w:rsidR="006E2A6A" w:rsidRPr="006E2A6A" w:rsidRDefault="006E2A6A" w:rsidP="006E2A6A">
    <w:pPr>
      <w:pStyle w:val="lfej"/>
      <w:pBdr>
        <w:bottom w:val="single" w:sz="4" w:space="3" w:color="auto"/>
      </w:pBdr>
      <w:spacing w:before="60"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D7B"/>
    <w:multiLevelType w:val="hybridMultilevel"/>
    <w:tmpl w:val="BAE22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A3"/>
    <w:rsid w:val="00015AB1"/>
    <w:rsid w:val="000224E5"/>
    <w:rsid w:val="00022AD8"/>
    <w:rsid w:val="00023D33"/>
    <w:rsid w:val="00046590"/>
    <w:rsid w:val="000666A0"/>
    <w:rsid w:val="00072A82"/>
    <w:rsid w:val="00081E85"/>
    <w:rsid w:val="000A690C"/>
    <w:rsid w:val="000E72DB"/>
    <w:rsid w:val="000F617A"/>
    <w:rsid w:val="00132753"/>
    <w:rsid w:val="00141209"/>
    <w:rsid w:val="00147596"/>
    <w:rsid w:val="00161493"/>
    <w:rsid w:val="00174E4C"/>
    <w:rsid w:val="00192FB9"/>
    <w:rsid w:val="001B385B"/>
    <w:rsid w:val="001B3BD8"/>
    <w:rsid w:val="00204581"/>
    <w:rsid w:val="00275C3B"/>
    <w:rsid w:val="002836C0"/>
    <w:rsid w:val="002976FF"/>
    <w:rsid w:val="002A74E2"/>
    <w:rsid w:val="002C51A7"/>
    <w:rsid w:val="002D0F65"/>
    <w:rsid w:val="002D1197"/>
    <w:rsid w:val="002D612A"/>
    <w:rsid w:val="0030321C"/>
    <w:rsid w:val="00323F47"/>
    <w:rsid w:val="00355532"/>
    <w:rsid w:val="00381951"/>
    <w:rsid w:val="003927D9"/>
    <w:rsid w:val="003C5C44"/>
    <w:rsid w:val="003D0DCB"/>
    <w:rsid w:val="003E13A6"/>
    <w:rsid w:val="003E2370"/>
    <w:rsid w:val="004221ED"/>
    <w:rsid w:val="0042248D"/>
    <w:rsid w:val="004508D0"/>
    <w:rsid w:val="00461CD4"/>
    <w:rsid w:val="00464727"/>
    <w:rsid w:val="0048650B"/>
    <w:rsid w:val="004F0C47"/>
    <w:rsid w:val="005562B1"/>
    <w:rsid w:val="00585DC8"/>
    <w:rsid w:val="00590AA1"/>
    <w:rsid w:val="005A1DBF"/>
    <w:rsid w:val="005A5E50"/>
    <w:rsid w:val="005C3293"/>
    <w:rsid w:val="005E08AC"/>
    <w:rsid w:val="005E27D6"/>
    <w:rsid w:val="005F2345"/>
    <w:rsid w:val="005F763B"/>
    <w:rsid w:val="00643F11"/>
    <w:rsid w:val="00653DA3"/>
    <w:rsid w:val="00672F29"/>
    <w:rsid w:val="006A3965"/>
    <w:rsid w:val="006B5F8E"/>
    <w:rsid w:val="006E2A6A"/>
    <w:rsid w:val="006E700B"/>
    <w:rsid w:val="006E716C"/>
    <w:rsid w:val="006F201C"/>
    <w:rsid w:val="006F4B73"/>
    <w:rsid w:val="00715EAB"/>
    <w:rsid w:val="0073296E"/>
    <w:rsid w:val="00743255"/>
    <w:rsid w:val="00743C7A"/>
    <w:rsid w:val="007704D1"/>
    <w:rsid w:val="007C2A45"/>
    <w:rsid w:val="007E254A"/>
    <w:rsid w:val="007F3FE3"/>
    <w:rsid w:val="00811BD5"/>
    <w:rsid w:val="008363EE"/>
    <w:rsid w:val="00851911"/>
    <w:rsid w:val="0089263E"/>
    <w:rsid w:val="008B6B8C"/>
    <w:rsid w:val="008F4C40"/>
    <w:rsid w:val="0090212C"/>
    <w:rsid w:val="00916564"/>
    <w:rsid w:val="00946DBF"/>
    <w:rsid w:val="00950092"/>
    <w:rsid w:val="00975120"/>
    <w:rsid w:val="00981592"/>
    <w:rsid w:val="009D37A3"/>
    <w:rsid w:val="009E7766"/>
    <w:rsid w:val="00A025E5"/>
    <w:rsid w:val="00A23966"/>
    <w:rsid w:val="00A3371F"/>
    <w:rsid w:val="00A72336"/>
    <w:rsid w:val="00AA307B"/>
    <w:rsid w:val="00AB14C5"/>
    <w:rsid w:val="00AC1164"/>
    <w:rsid w:val="00B1024F"/>
    <w:rsid w:val="00B11B3E"/>
    <w:rsid w:val="00B16DA8"/>
    <w:rsid w:val="00B2114B"/>
    <w:rsid w:val="00B5274B"/>
    <w:rsid w:val="00B5408F"/>
    <w:rsid w:val="00B57C38"/>
    <w:rsid w:val="00B62B2B"/>
    <w:rsid w:val="00B77831"/>
    <w:rsid w:val="00B825DE"/>
    <w:rsid w:val="00B92E1F"/>
    <w:rsid w:val="00BA5B1A"/>
    <w:rsid w:val="00BE4563"/>
    <w:rsid w:val="00BF633E"/>
    <w:rsid w:val="00C15A1F"/>
    <w:rsid w:val="00C533EF"/>
    <w:rsid w:val="00C84BD3"/>
    <w:rsid w:val="00C87BB9"/>
    <w:rsid w:val="00CB29FA"/>
    <w:rsid w:val="00CC639C"/>
    <w:rsid w:val="00CF1E28"/>
    <w:rsid w:val="00D449C9"/>
    <w:rsid w:val="00D450E9"/>
    <w:rsid w:val="00D55DDB"/>
    <w:rsid w:val="00D65AAB"/>
    <w:rsid w:val="00DA3816"/>
    <w:rsid w:val="00DD5264"/>
    <w:rsid w:val="00DF5A48"/>
    <w:rsid w:val="00E10607"/>
    <w:rsid w:val="00E26CDF"/>
    <w:rsid w:val="00E44C81"/>
    <w:rsid w:val="00E5083E"/>
    <w:rsid w:val="00E52855"/>
    <w:rsid w:val="00E54FF5"/>
    <w:rsid w:val="00E812BB"/>
    <w:rsid w:val="00E846D5"/>
    <w:rsid w:val="00E87AA8"/>
    <w:rsid w:val="00EA2396"/>
    <w:rsid w:val="00EF1C3B"/>
    <w:rsid w:val="00EF47BB"/>
    <w:rsid w:val="00F63718"/>
    <w:rsid w:val="00F74DE5"/>
    <w:rsid w:val="00F87B8F"/>
    <w:rsid w:val="00F87C9A"/>
    <w:rsid w:val="00F912F3"/>
    <w:rsid w:val="00F917EF"/>
    <w:rsid w:val="00F94270"/>
    <w:rsid w:val="00FA5A04"/>
    <w:rsid w:val="00FD4490"/>
    <w:rsid w:val="00FE7EA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499D130"/>
  <w15:docId w15:val="{E521DF72-75C4-4EE8-989B-4B21814F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2F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27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32753"/>
  </w:style>
  <w:style w:type="paragraph" w:styleId="llb">
    <w:name w:val="footer"/>
    <w:basedOn w:val="Norml"/>
    <w:link w:val="llbChar"/>
    <w:uiPriority w:val="99"/>
    <w:unhideWhenUsed/>
    <w:rsid w:val="001327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32753"/>
  </w:style>
  <w:style w:type="character" w:styleId="Hiperhivatkozs">
    <w:name w:val="Hyperlink"/>
    <w:basedOn w:val="Bekezdsalapbettpusa"/>
    <w:uiPriority w:val="99"/>
    <w:unhideWhenUsed/>
    <w:rsid w:val="00147596"/>
    <w:rPr>
      <w:color w:val="0000FF" w:themeColor="hyperlink"/>
      <w:u w:val="single"/>
    </w:rPr>
  </w:style>
  <w:style w:type="paragraph" w:styleId="Kpalrs">
    <w:name w:val="caption"/>
    <w:basedOn w:val="Norml"/>
    <w:next w:val="Norml"/>
    <w:qFormat/>
    <w:rsid w:val="00590AA1"/>
    <w:rPr>
      <w:rFonts w:ascii="Lucida Sans" w:hAnsi="Lucida Sans"/>
      <w:b/>
      <w:sz w:val="22"/>
    </w:rPr>
  </w:style>
  <w:style w:type="paragraph" w:styleId="Listaszerbekezds">
    <w:name w:val="List Paragraph"/>
    <w:basedOn w:val="Norml"/>
    <w:uiPriority w:val="34"/>
    <w:qFormat/>
    <w:rsid w:val="00022AD8"/>
    <w:pPr>
      <w:spacing w:line="276" w:lineRule="auto"/>
      <w:ind w:left="720"/>
      <w:contextualSpacing/>
      <w:jc w:val="both"/>
    </w:pPr>
    <w:rPr>
      <w:rFonts w:eastAsiaTheme="minorHAnsi" w:cstheme="minorHAnsi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FD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672F2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Szvegtrzs2">
    <w:name w:val="Body Text 2"/>
    <w:basedOn w:val="Norml"/>
    <w:link w:val="Szvegtrzs2Char"/>
    <w:rsid w:val="008F4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F4C4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TAMOP_FAY_01</dc:creator>
  <cp:lastModifiedBy>Rabi Ildikó</cp:lastModifiedBy>
  <cp:revision>25</cp:revision>
  <cp:lastPrinted>2015-09-22T07:38:00Z</cp:lastPrinted>
  <dcterms:created xsi:type="dcterms:W3CDTF">2019-10-03T07:09:00Z</dcterms:created>
  <dcterms:modified xsi:type="dcterms:W3CDTF">2024-01-11T10:37:00Z</dcterms:modified>
</cp:coreProperties>
</file>